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- December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Shawnna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Enrollment Update, Volunteer training series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Hood/Fire suppression, Concessions Kitchen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Dakota/Alexa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MLC Scholarship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$$ amount and # of scholarships w/ Foundation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AQA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Dates, workshop station teachers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Planning for Fair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         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40x80 still needed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Goat layout, Security dates/quote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Updates &amp; contracts, hotel booked for Dick Perkins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Daniel’s confirmed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Molly/Shawna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         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FSB buckle redesign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All-Species Workshops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Dates, topics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Judges/Auctioneers - confirmed, hotels booked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Thank you postcards - update?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Edits due by March 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</w:t>
            </w:r>
          </w:p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Record books due:  June 25, 2025</w:t>
            </w:r>
          </w:p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Project Interviews: July 10-11, 2025</w:t>
            </w:r>
          </w:p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2025 Fair Dates:  July 12-20, 2025   Market Sale: Friday, July 18, 2025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B3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January 27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yeEf4AtyjkDdM1XyNS9iCHa5Vw==">CgMxLjA4AHIhMUgxWUMzaUhzUERVZE5sUzJSZmY2U2ZpVE9QTXBjVWRW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